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71475" cy="436578"/>
            <wp:effectExtent l="19050" t="0" r="9525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5" cy="43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82" w:rsidRPr="003C26AC" w:rsidRDefault="00A12082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 сельское поселение</w:t>
      </w: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907E40" w:rsidRPr="00084603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07E40" w:rsidRPr="00084603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8460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8460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E40" w:rsidRDefault="00444FD4" w:rsidP="00614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от 12.02.2025 № 32</w:t>
      </w:r>
    </w:p>
    <w:p w:rsidR="003E1014" w:rsidRPr="00084603" w:rsidRDefault="003E1014" w:rsidP="00614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6B6" w:rsidRPr="006146B6" w:rsidRDefault="006146B6" w:rsidP="0061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6B6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от 18.01.2022 г. № 06</w:t>
      </w:r>
    </w:p>
    <w:p w:rsidR="006146B6" w:rsidRPr="006146B6" w:rsidRDefault="006146B6" w:rsidP="0061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6B6">
        <w:rPr>
          <w:rFonts w:ascii="Times New Roman" w:eastAsia="Times New Roman" w:hAnsi="Times New Roman" w:cs="Times New Roman"/>
          <w:b/>
          <w:bCs/>
          <w:sz w:val="24"/>
          <w:szCs w:val="24"/>
        </w:rPr>
        <w:t>«Об утверждении муниципальной  программы «Совершенствование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2022-2026 годы»</w:t>
      </w:r>
    </w:p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6B6" w:rsidRPr="00084603" w:rsidRDefault="006146B6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6B6" w:rsidRDefault="00907E40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913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связи с </w:t>
      </w:r>
      <w:r w:rsidR="00C626D8">
        <w:rPr>
          <w:rFonts w:ascii="Times New Roman" w:eastAsia="Times New Roman" w:hAnsi="Times New Roman" w:cs="Times New Roman"/>
          <w:sz w:val="28"/>
          <w:szCs w:val="24"/>
        </w:rPr>
        <w:t>технической ошибкой</w:t>
      </w:r>
      <w:r w:rsidRPr="00A72E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46B6" w:rsidRPr="008A71C9" w:rsidRDefault="003E1014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муниципальную </w:t>
      </w:r>
      <w:r w:rsidR="006146B6"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="006146B6" w:rsidRPr="00070E58">
        <w:rPr>
          <w:rFonts w:ascii="Times New Roman" w:eastAsia="Times New Roman" w:hAnsi="Times New Roman" w:cs="Times New Roman"/>
          <w:sz w:val="28"/>
          <w:szCs w:val="28"/>
        </w:rPr>
        <w:t>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22-2026</w:t>
      </w:r>
      <w:r w:rsidR="006146B6" w:rsidRPr="00070E5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146B6"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18.01</w:t>
      </w:r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014" w:rsidRDefault="006146B6" w:rsidP="003E10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E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6B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изменения в </w:t>
      </w:r>
      <w:r w:rsidR="003E1014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читать в следующей редакции</w:t>
      </w:r>
      <w:r w:rsidR="003E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014" w:rsidRPr="003E1014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муниципальной  программы «Совершенствование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2022-20</w:t>
      </w:r>
      <w:r w:rsidR="003E1014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3E1014" w:rsidRPr="003E10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  <w:r w:rsidR="003E10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146B6" w:rsidRPr="003E1014" w:rsidRDefault="003E1014" w:rsidP="003E10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014">
        <w:rPr>
          <w:rFonts w:ascii="Times New Roman" w:eastAsia="Times New Roman" w:hAnsi="Times New Roman" w:cs="Times New Roman"/>
          <w:sz w:val="28"/>
          <w:szCs w:val="28"/>
        </w:rPr>
        <w:t>1.2. Приложение читать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E40" w:rsidRPr="006146B6" w:rsidRDefault="003E1014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655FC" w:rsidRPr="006146B6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</w:t>
      </w:r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 xml:space="preserve"> в газете «Ладога» и размещения на сайте администрации по адресу: </w:t>
      </w:r>
      <w:proofErr w:type="spellStart"/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gramStart"/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907E40" w:rsidRDefault="00907E40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014" w:rsidRDefault="003E1014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3EE" w:rsidRDefault="005623EE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014" w:rsidRPr="006146B6" w:rsidRDefault="003E1014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822" w:rsidRDefault="00907E40" w:rsidP="00907E40">
      <w:r w:rsidRPr="007539B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r w:rsidR="003E10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1014">
        <w:rPr>
          <w:rFonts w:ascii="Times New Roman" w:hAnsi="Times New Roman" w:cs="Times New Roman"/>
          <w:sz w:val="28"/>
          <w:szCs w:val="28"/>
        </w:rPr>
        <w:t>В.А</w:t>
      </w:r>
      <w:r w:rsidRPr="007539B6">
        <w:rPr>
          <w:rFonts w:ascii="Times New Roman" w:hAnsi="Times New Roman" w:cs="Times New Roman"/>
          <w:sz w:val="28"/>
          <w:szCs w:val="28"/>
        </w:rPr>
        <w:t xml:space="preserve">. </w:t>
      </w:r>
      <w:r w:rsidR="003E1014">
        <w:rPr>
          <w:rFonts w:ascii="Times New Roman" w:hAnsi="Times New Roman" w:cs="Times New Roman"/>
          <w:sz w:val="28"/>
          <w:szCs w:val="28"/>
        </w:rPr>
        <w:t>Зайцев</w:t>
      </w:r>
    </w:p>
    <w:sectPr w:rsidR="00665822" w:rsidSect="0023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6643"/>
    <w:multiLevelType w:val="hybridMultilevel"/>
    <w:tmpl w:val="868C2000"/>
    <w:lvl w:ilvl="0" w:tplc="63ECE7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E40"/>
    <w:rsid w:val="00000448"/>
    <w:rsid w:val="00063FE2"/>
    <w:rsid w:val="00235875"/>
    <w:rsid w:val="00237745"/>
    <w:rsid w:val="00303C4A"/>
    <w:rsid w:val="003E1014"/>
    <w:rsid w:val="00444FD4"/>
    <w:rsid w:val="00520D45"/>
    <w:rsid w:val="005623EE"/>
    <w:rsid w:val="006146B6"/>
    <w:rsid w:val="00665822"/>
    <w:rsid w:val="00783E46"/>
    <w:rsid w:val="0079553C"/>
    <w:rsid w:val="008D2E31"/>
    <w:rsid w:val="00907E40"/>
    <w:rsid w:val="00A12082"/>
    <w:rsid w:val="00A655FC"/>
    <w:rsid w:val="00AC6467"/>
    <w:rsid w:val="00AE3A9F"/>
    <w:rsid w:val="00B24F18"/>
    <w:rsid w:val="00B95794"/>
    <w:rsid w:val="00BE4C76"/>
    <w:rsid w:val="00C626D8"/>
    <w:rsid w:val="00E5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18</cp:revision>
  <cp:lastPrinted>2025-02-12T08:16:00Z</cp:lastPrinted>
  <dcterms:created xsi:type="dcterms:W3CDTF">2019-01-24T12:26:00Z</dcterms:created>
  <dcterms:modified xsi:type="dcterms:W3CDTF">2025-02-12T08:18:00Z</dcterms:modified>
</cp:coreProperties>
</file>